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2045D">
      <w:pPr>
        <w:pStyle w:val="5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  <w:t>附件</w:t>
      </w:r>
    </w:p>
    <w:p w14:paraId="780F876D">
      <w:pPr>
        <w:pStyle w:val="5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lang w:val="en-US" w:eastAsia="zh-CN"/>
        </w:rPr>
        <w:t>项目采购需求</w:t>
      </w:r>
    </w:p>
    <w:p w14:paraId="71160780">
      <w:pPr>
        <w:pStyle w:val="5"/>
        <w:spacing w:before="0" w:after="0" w:line="240" w:lineRule="auto"/>
        <w:jc w:val="both"/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</w:rPr>
        <w:t>内容</w:t>
      </w:r>
    </w:p>
    <w:p w14:paraId="38B62D70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本次采购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shd w:val="clear" w:color="auto" w:fill="FFFFFF"/>
        </w:rPr>
        <w:t>共1个项目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，采购</w:t>
      </w: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  <w:lang w:eastAsia="zh-CN"/>
        </w:rPr>
        <w:t>石蜡配送服务项目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，预算金额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1.71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万</w:t>
      </w: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元。</w:t>
      </w:r>
      <w:bookmarkStart w:id="0" w:name="_GoBack"/>
      <w:bookmarkEnd w:id="0"/>
    </w:p>
    <w:tbl>
      <w:tblPr>
        <w:tblStyle w:val="7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352"/>
        <w:gridCol w:w="1680"/>
        <w:gridCol w:w="2539"/>
      </w:tblGrid>
      <w:tr w14:paraId="3E70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77" w:type="dxa"/>
            <w:noWrap w:val="0"/>
            <w:vAlign w:val="center"/>
          </w:tcPr>
          <w:p w14:paraId="3DFB9975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项目号</w:t>
            </w:r>
          </w:p>
        </w:tc>
        <w:tc>
          <w:tcPr>
            <w:tcW w:w="3352" w:type="dxa"/>
            <w:noWrap w:val="0"/>
            <w:vAlign w:val="center"/>
          </w:tcPr>
          <w:p w14:paraId="3F3AB3EE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标的</w:t>
            </w:r>
            <w:r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680" w:type="dxa"/>
            <w:noWrap w:val="0"/>
            <w:vAlign w:val="center"/>
          </w:tcPr>
          <w:p w14:paraId="47716871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数量</w:t>
            </w: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项</w:t>
            </w: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2539" w:type="dxa"/>
            <w:noWrap w:val="0"/>
            <w:vAlign w:val="center"/>
          </w:tcPr>
          <w:p w14:paraId="3E43E79D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预算金额</w:t>
            </w:r>
          </w:p>
          <w:p w14:paraId="1CF8E95F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eastAsia="仿宋_GB2312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（万元）</w:t>
            </w:r>
          </w:p>
        </w:tc>
      </w:tr>
      <w:tr w14:paraId="3BB0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77" w:type="dxa"/>
            <w:noWrap w:val="0"/>
            <w:vAlign w:val="center"/>
          </w:tcPr>
          <w:p w14:paraId="654C7337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352" w:type="dxa"/>
            <w:noWrap w:val="0"/>
            <w:vAlign w:val="center"/>
          </w:tcPr>
          <w:p w14:paraId="13CC5661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石蜡配送服务</w:t>
            </w:r>
          </w:p>
        </w:tc>
        <w:tc>
          <w:tcPr>
            <w:tcW w:w="1680" w:type="dxa"/>
            <w:noWrap w:val="0"/>
            <w:vAlign w:val="center"/>
          </w:tcPr>
          <w:p w14:paraId="7A6F988A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539" w:type="dxa"/>
            <w:noWrap w:val="0"/>
            <w:vAlign w:val="center"/>
          </w:tcPr>
          <w:p w14:paraId="1EFAF8D9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1.71</w:t>
            </w:r>
          </w:p>
        </w:tc>
      </w:tr>
    </w:tbl>
    <w:p w14:paraId="25219566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  <w:t>、技术要求</w:t>
      </w:r>
    </w:p>
    <w:p w14:paraId="7F48DE8D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1.石蜡熔点60度，允差2度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13DADDEB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材质：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颗粒状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3C538C68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规格：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十公斤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箱。</w:t>
      </w:r>
    </w:p>
    <w:p w14:paraId="4A32A0AF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  <w:t>、商务要求</w:t>
      </w:r>
    </w:p>
    <w:p w14:paraId="4A881C8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1.服务期限：自合同签订之日起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年。</w:t>
      </w:r>
    </w:p>
    <w:p w14:paraId="61AC3A23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2.报价：本项目预算1.71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,报价超过采购预算，其比选申请文件按无效处理。</w:t>
      </w:r>
    </w:p>
    <w:p w14:paraId="2CB818B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3.付款方式：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每季度据实结算，收到供应商发票后10个工作日支付季度款项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6B08F88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4.服务地点：成都市中西医结合医院。</w:t>
      </w:r>
    </w:p>
    <w:p w14:paraId="0785A89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5.验收要求：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相关法律法规的要求进行履约验收。</w:t>
      </w:r>
    </w:p>
    <w:p w14:paraId="0B7141CA"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6.配速响应：收到采购人配送电话后24小时内送达服务地点。</w:t>
      </w:r>
    </w:p>
    <w:p w14:paraId="0D99604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</w:rPr>
        <w:t>注：本章中</w:t>
      </w: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均</w:t>
      </w: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</w:rPr>
        <w:t>为实质性要求，未响应或不满足，按无效响应处理。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E8E78D-9E92-4C51-B35C-B570F4B1BF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2EA355E-B28E-4ED8-81C1-A33584290C2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84BA8E0-B007-4B20-974F-E52FE78AE35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2500FF4-8BC3-4A56-845C-09EAC8CE47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TBhYzU5NmFlY2Q4MDk0YWVmZTU1YWVjYmNmZTkifQ=="/>
  </w:docVars>
  <w:rsids>
    <w:rsidRoot w:val="13683CA5"/>
    <w:rsid w:val="0B910F3B"/>
    <w:rsid w:val="13683CA5"/>
    <w:rsid w:val="3933030F"/>
    <w:rsid w:val="48A56F3E"/>
    <w:rsid w:val="6F69270C"/>
    <w:rsid w:val="71E72E8F"/>
    <w:rsid w:val="74B3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仿宋_GB2312" w:hAnsi="仿宋_GB2312" w:eastAsia="仿宋_GB2312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styleId="4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6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1102</Words>
  <Characters>1265</Characters>
  <Lines>0</Lines>
  <Paragraphs>0</Paragraphs>
  <TotalTime>0</TotalTime>
  <ScaleCrop>false</ScaleCrop>
  <LinksUpToDate>false</LinksUpToDate>
  <CharactersWithSpaces>1276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2023-11-06T02:11:00Z</dcterms:created>
  <dc:creator>G~R</dc:creator>
  <cp:lastModifiedBy>枫</cp:lastModifiedBy>
  <dcterms:modified xsi:type="dcterms:W3CDTF">2025-10-20T07:38:15Z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C953EDF3BCED4EEBAE35A113EDBC8BCC_11</vt:lpwstr>
  </property>
  <property fmtid="{D5CDD505-2E9C-101B-9397-08002B2CF9AE}" pid="4" name="KSOTemplateDocerSaveRecord">
    <vt:lpwstr>eyJoZGlkIjoiYjRmZjhlYTkwNGFhY2Y4MmQxMGFmZWQxNmZjODhmMjYiLCJ1c2VySWQiOiI0NjQ3MTU4MTMifQ==</vt:lpwstr>
  </property>
</Properties>
</file>